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A16B8" w14:textId="77777777" w:rsidR="00226337" w:rsidRPr="00217E53" w:rsidRDefault="00226337" w:rsidP="0084183A">
      <w:pPr>
        <w:jc w:val="center"/>
        <w:rPr>
          <w:b/>
        </w:rPr>
      </w:pPr>
      <w:bookmarkStart w:id="0" w:name="_GoBack"/>
      <w:bookmarkEnd w:id="0"/>
      <w:r w:rsidRPr="00217E53">
        <w:rPr>
          <w:b/>
        </w:rPr>
        <w:t>SCHOOL COMMUNITY COUNCIL MEETING</w:t>
      </w:r>
    </w:p>
    <w:p w14:paraId="159682E3" w14:textId="062C6E5D" w:rsidR="00226337" w:rsidRPr="00217E53" w:rsidRDefault="00B62178" w:rsidP="0084183A">
      <w:pPr>
        <w:jc w:val="center"/>
        <w:rPr>
          <w:b/>
        </w:rPr>
      </w:pPr>
      <w:r>
        <w:rPr>
          <w:b/>
        </w:rPr>
        <w:t>FRIDAY, APRIL 20, 2018</w:t>
      </w:r>
    </w:p>
    <w:p w14:paraId="4A280379" w14:textId="77777777" w:rsidR="002A0410" w:rsidRPr="00217E53" w:rsidRDefault="002A0410" w:rsidP="0084183A">
      <w:pPr>
        <w:jc w:val="center"/>
        <w:rPr>
          <w:b/>
        </w:rPr>
      </w:pPr>
    </w:p>
    <w:p w14:paraId="7C1A1DF5" w14:textId="77777777" w:rsidR="00B71A47" w:rsidRPr="00217E53" w:rsidRDefault="00226337" w:rsidP="0084183A">
      <w:pPr>
        <w:jc w:val="center"/>
        <w:rPr>
          <w:b/>
        </w:rPr>
      </w:pPr>
      <w:r w:rsidRPr="00217E53">
        <w:rPr>
          <w:b/>
        </w:rPr>
        <w:t>AGENDA</w:t>
      </w:r>
    </w:p>
    <w:p w14:paraId="10FC3A84" w14:textId="77777777" w:rsidR="004448FA" w:rsidRDefault="004448FA" w:rsidP="0084183A">
      <w:pPr>
        <w:jc w:val="center"/>
      </w:pPr>
    </w:p>
    <w:p w14:paraId="5E1FAB8B" w14:textId="77777777" w:rsidR="00217E53" w:rsidRDefault="00217E53"/>
    <w:p w14:paraId="375D8CD5" w14:textId="77777777" w:rsidR="0023154B" w:rsidRDefault="0084183A">
      <w:r>
        <w:t xml:space="preserve">1.  </w:t>
      </w:r>
      <w:r w:rsidR="002A0410">
        <w:t>Professional Develo</w:t>
      </w:r>
      <w:r w:rsidR="009049A6">
        <w:t>p</w:t>
      </w:r>
      <w:r w:rsidR="002A0410">
        <w:t>ment Update</w:t>
      </w:r>
      <w:r>
        <w:t xml:space="preserve"> </w:t>
      </w:r>
    </w:p>
    <w:p w14:paraId="02BB0015" w14:textId="1239420E" w:rsidR="00DD4D5C" w:rsidRDefault="0023154B" w:rsidP="00502023">
      <w:r>
        <w:tab/>
      </w:r>
      <w:r w:rsidR="00502023">
        <w:t>Review the latest Matrix</w:t>
      </w:r>
    </w:p>
    <w:p w14:paraId="0611068E" w14:textId="77777777" w:rsidR="00F32060" w:rsidRDefault="00F32060" w:rsidP="00502023"/>
    <w:p w14:paraId="56351E6C" w14:textId="4BF84045" w:rsidR="00F32060" w:rsidRDefault="00E31F67" w:rsidP="00502023">
      <w:r>
        <w:t>2</w:t>
      </w:r>
      <w:r w:rsidR="00F32060">
        <w:t>.  School Clim</w:t>
      </w:r>
      <w:r w:rsidR="00EF4232">
        <w:t>ate Survey – Status:  Faculty 35, Parents 12</w:t>
      </w:r>
    </w:p>
    <w:p w14:paraId="5AFEE744" w14:textId="77777777" w:rsidR="0086627D" w:rsidRDefault="0086627D" w:rsidP="0078182B"/>
    <w:p w14:paraId="53DBC78C" w14:textId="134D6A48" w:rsidR="00E31F67" w:rsidRDefault="00E31F67">
      <w:r>
        <w:t>3</w:t>
      </w:r>
      <w:r w:rsidR="00A96E56">
        <w:t xml:space="preserve">.  </w:t>
      </w:r>
      <w:r w:rsidR="0049196B">
        <w:t>Community Involvement</w:t>
      </w:r>
    </w:p>
    <w:p w14:paraId="1EF19ABD" w14:textId="2301CE2B" w:rsidR="00E31F67" w:rsidRDefault="00E31F67">
      <w:r>
        <w:tab/>
        <w:t>Mayor Trent Staggs donation – Riverton ½ Marathon</w:t>
      </w:r>
    </w:p>
    <w:p w14:paraId="7FFAFA09" w14:textId="35CA0CD1" w:rsidR="0049196B" w:rsidRDefault="00E31F67" w:rsidP="00E31F67">
      <w:pPr>
        <w:ind w:firstLine="720"/>
      </w:pPr>
      <w:r>
        <w:t>Book opportunity – could earn up to $25,000 – new shopping center</w:t>
      </w:r>
      <w:r w:rsidR="008C1F5C">
        <w:t xml:space="preserve"> </w:t>
      </w:r>
    </w:p>
    <w:p w14:paraId="65E02241" w14:textId="149A8396" w:rsidR="00EF4232" w:rsidRDefault="0049196B">
      <w:r>
        <w:tab/>
      </w:r>
      <w:r w:rsidR="00502023">
        <w:t xml:space="preserve">JC Hackett Car Show </w:t>
      </w:r>
      <w:r w:rsidR="006550B5">
        <w:tab/>
      </w:r>
      <w:r w:rsidR="00EF4232">
        <w:t>- possibility</w:t>
      </w:r>
    </w:p>
    <w:p w14:paraId="4DC17085" w14:textId="7BCDA3EA" w:rsidR="006550B5" w:rsidRDefault="006550B5" w:rsidP="00925178">
      <w:r>
        <w:tab/>
      </w:r>
      <w:r w:rsidR="00EF4232">
        <w:t>Sherriff Rosie</w:t>
      </w:r>
      <w:r>
        <w:t xml:space="preserve"> and Unified Police – Easter Bunny</w:t>
      </w:r>
      <w:r w:rsidR="00502023">
        <w:t xml:space="preserve"> – scheduled for April 14</w:t>
      </w:r>
    </w:p>
    <w:p w14:paraId="49510FA9" w14:textId="1B163B8D" w:rsidR="00502023" w:rsidRDefault="00502023" w:rsidP="00925178">
      <w:r>
        <w:tab/>
        <w:t>American Prep Academ</w:t>
      </w:r>
      <w:r w:rsidR="00AC6305">
        <w:t xml:space="preserve">y Dance – </w:t>
      </w:r>
      <w:r w:rsidR="00EF4232">
        <w:t>cancelled</w:t>
      </w:r>
    </w:p>
    <w:p w14:paraId="01B4B62C" w14:textId="11E75B25" w:rsidR="00F62F76" w:rsidRDefault="00925178" w:rsidP="00E31F67">
      <w:pPr>
        <w:ind w:firstLine="720"/>
      </w:pPr>
      <w:r>
        <w:t>Eagle Scout Projects</w:t>
      </w:r>
    </w:p>
    <w:p w14:paraId="3FA6EEEE" w14:textId="77777777" w:rsidR="002A0410" w:rsidRDefault="0020044D" w:rsidP="00925178">
      <w:r>
        <w:tab/>
        <w:t>Volunteers -</w:t>
      </w:r>
      <w:r w:rsidR="00925178">
        <w:t xml:space="preserve"> U of U, SLCC, </w:t>
      </w:r>
      <w:proofErr w:type="spellStart"/>
      <w:r w:rsidR="00925178">
        <w:t>Roseman</w:t>
      </w:r>
      <w:proofErr w:type="spellEnd"/>
      <w:r w:rsidR="00925178">
        <w:t>, JATC, Riverton High PLT</w:t>
      </w:r>
    </w:p>
    <w:p w14:paraId="0228E9F8" w14:textId="77777777" w:rsidR="002A0410" w:rsidRDefault="002A0410"/>
    <w:p w14:paraId="76A489D6" w14:textId="5445BB86" w:rsidR="009052B4" w:rsidRDefault="00E31F67">
      <w:r>
        <w:t>4</w:t>
      </w:r>
      <w:r w:rsidR="009052B4">
        <w:t xml:space="preserve">.  Land Trust </w:t>
      </w:r>
    </w:p>
    <w:p w14:paraId="39CE3D1F" w14:textId="18E26955" w:rsidR="00490914" w:rsidRDefault="002A0410" w:rsidP="008446D3">
      <w:pPr>
        <w:ind w:firstLine="720"/>
      </w:pPr>
      <w:r>
        <w:t>Land Trust Plan</w:t>
      </w:r>
      <w:r w:rsidR="00490914">
        <w:t xml:space="preserve"> </w:t>
      </w:r>
      <w:r w:rsidR="00AC6305">
        <w:t>2018-2019</w:t>
      </w:r>
    </w:p>
    <w:p w14:paraId="380B9658" w14:textId="48DC5EBB" w:rsidR="00490914" w:rsidRDefault="0020044D" w:rsidP="00490914">
      <w:pPr>
        <w:ind w:left="720" w:firstLine="720"/>
      </w:pPr>
      <w:r>
        <w:t>Professional Development</w:t>
      </w:r>
      <w:r w:rsidR="00E31F67">
        <w:t xml:space="preserve"> </w:t>
      </w:r>
    </w:p>
    <w:p w14:paraId="2F937DC5" w14:textId="73A05ACD" w:rsidR="00477C59" w:rsidRDefault="00490914" w:rsidP="00490914">
      <w:pPr>
        <w:ind w:left="720" w:firstLine="720"/>
      </w:pPr>
      <w:r>
        <w:t xml:space="preserve">Curriculum Development </w:t>
      </w:r>
    </w:p>
    <w:p w14:paraId="4183940D" w14:textId="65F6CB58" w:rsidR="00490914" w:rsidRDefault="00477C59" w:rsidP="00E31F67">
      <w:pPr>
        <w:ind w:left="720" w:firstLine="720"/>
      </w:pPr>
      <w:r>
        <w:t>Secondary Literacy Proje</w:t>
      </w:r>
      <w:r w:rsidR="00E31F67">
        <w:t xml:space="preserve">ct - </w:t>
      </w:r>
    </w:p>
    <w:p w14:paraId="7A8AB786" w14:textId="045E4ED3" w:rsidR="00AC6305" w:rsidRDefault="00AC6305" w:rsidP="00490914">
      <w:pPr>
        <w:ind w:left="720" w:firstLine="720"/>
      </w:pPr>
      <w:r>
        <w:t>25-hour assistant</w:t>
      </w:r>
    </w:p>
    <w:p w14:paraId="6FD39F78" w14:textId="77777777" w:rsidR="0084188B" w:rsidRDefault="0020044D" w:rsidP="00477C59">
      <w:pPr>
        <w:ind w:left="720" w:firstLine="720"/>
      </w:pPr>
      <w:r>
        <w:t xml:space="preserve"> </w:t>
      </w:r>
    </w:p>
    <w:p w14:paraId="4544C6A2" w14:textId="0428C9C5" w:rsidR="006550B5" w:rsidRDefault="00E31F67" w:rsidP="00AC6305">
      <w:r>
        <w:t>5</w:t>
      </w:r>
      <w:r w:rsidR="0020044D">
        <w:t>.  Inciden</w:t>
      </w:r>
      <w:r w:rsidR="0084188B">
        <w:t>t Command</w:t>
      </w:r>
      <w:r w:rsidR="00477C59">
        <w:t xml:space="preserve"> –</w:t>
      </w:r>
    </w:p>
    <w:p w14:paraId="06B0CB12" w14:textId="77777777" w:rsidR="00AC6305" w:rsidRDefault="00A55737" w:rsidP="006550B5">
      <w:pPr>
        <w:ind w:firstLine="720"/>
      </w:pPr>
      <w:r>
        <w:t>Great Utah Shakeout</w:t>
      </w:r>
      <w:r w:rsidR="0099337A">
        <w:t xml:space="preserve"> – </w:t>
      </w:r>
      <w:r w:rsidR="00AC6305">
        <w:t>yesterday</w:t>
      </w:r>
    </w:p>
    <w:p w14:paraId="713A1C8F" w14:textId="47E3D2A0" w:rsidR="00AC6305" w:rsidRDefault="00AC6305" w:rsidP="006550B5">
      <w:pPr>
        <w:ind w:firstLine="720"/>
      </w:pPr>
      <w:r>
        <w:t>Review at last principal’s meeting</w:t>
      </w:r>
      <w:r w:rsidR="00E31F67">
        <w:t xml:space="preserve"> - </w:t>
      </w:r>
    </w:p>
    <w:p w14:paraId="7A851894" w14:textId="44C4BE08" w:rsidR="00DD30E6" w:rsidRDefault="00E31F67" w:rsidP="006550B5">
      <w:pPr>
        <w:ind w:firstLine="720"/>
      </w:pPr>
      <w:r>
        <w:t>Review our</w:t>
      </w:r>
      <w:r w:rsidR="00AC6305">
        <w:t xml:space="preserve"> plan over the summer to accommodate the new wing</w:t>
      </w:r>
      <w:r w:rsidR="00502023">
        <w:t xml:space="preserve"> </w:t>
      </w:r>
    </w:p>
    <w:p w14:paraId="5F0CDCE6" w14:textId="77777777" w:rsidR="00DD30E6" w:rsidRDefault="00DD30E6" w:rsidP="00630D8D"/>
    <w:p w14:paraId="77FA1C68" w14:textId="132995FC" w:rsidR="00AC6305" w:rsidRDefault="00E31F67" w:rsidP="00630D8D">
      <w:r>
        <w:t>6</w:t>
      </w:r>
      <w:r w:rsidR="00DD30E6">
        <w:t xml:space="preserve">.  </w:t>
      </w:r>
      <w:r w:rsidR="00502023">
        <w:t xml:space="preserve">Planning for next </w:t>
      </w:r>
      <w:r w:rsidR="00AC6305">
        <w:t>year – 1.5 certified openings, planning for 213 students,</w:t>
      </w:r>
    </w:p>
    <w:p w14:paraId="076328B3" w14:textId="77777777" w:rsidR="00E31F67" w:rsidRDefault="00AC6305" w:rsidP="00630D8D">
      <w:r>
        <w:t xml:space="preserve">      </w:t>
      </w:r>
      <w:proofErr w:type="gramStart"/>
      <w:r>
        <w:t>additional</w:t>
      </w:r>
      <w:proofErr w:type="gramEnd"/>
      <w:r>
        <w:t xml:space="preserve"> .5 kindergarten, </w:t>
      </w:r>
      <w:r w:rsidR="00E31F67">
        <w:t xml:space="preserve">audiology, </w:t>
      </w:r>
      <w:r>
        <w:t>6 new classrooms should open in</w:t>
      </w:r>
    </w:p>
    <w:p w14:paraId="4B9F8247" w14:textId="2E3B4E20" w:rsidR="00502023" w:rsidRDefault="00E31F67" w:rsidP="00630D8D">
      <w:r>
        <w:t xml:space="preserve">     </w:t>
      </w:r>
      <w:r w:rsidR="00AC6305">
        <w:t xml:space="preserve"> December</w:t>
      </w:r>
    </w:p>
    <w:p w14:paraId="324AD3ED" w14:textId="3430EC08" w:rsidR="00502023" w:rsidRDefault="00502023" w:rsidP="00630D8D">
      <w:r>
        <w:t xml:space="preserve">                                          </w:t>
      </w:r>
      <w:r w:rsidR="00AC6305">
        <w:t xml:space="preserve">          </w:t>
      </w:r>
    </w:p>
    <w:p w14:paraId="7BB10156" w14:textId="64C223B1" w:rsidR="00502023" w:rsidRDefault="00E31F67" w:rsidP="00630D8D">
      <w:r>
        <w:t>7</w:t>
      </w:r>
      <w:r w:rsidR="00502023">
        <w:t xml:space="preserve">.  Jordan Education Foundation – </w:t>
      </w:r>
      <w:r w:rsidR="00AC6305">
        <w:t>Debbie Ballard honored next</w:t>
      </w:r>
      <w:r w:rsidR="00502023">
        <w:t xml:space="preserve"> week</w:t>
      </w:r>
    </w:p>
    <w:p w14:paraId="093A58B5" w14:textId="7A374FEE" w:rsidR="00502023" w:rsidRDefault="00502023" w:rsidP="00630D8D">
      <w:r>
        <w:t xml:space="preserve">     South Valley Chamber – Teacher of the Year Award selection</w:t>
      </w:r>
      <w:r w:rsidR="00AC6305">
        <w:t xml:space="preserve"> – </w:t>
      </w:r>
      <w:proofErr w:type="spellStart"/>
      <w:r w:rsidR="00AC6305">
        <w:t>Candi</w:t>
      </w:r>
      <w:proofErr w:type="spellEnd"/>
      <w:r w:rsidR="00AC6305">
        <w:t xml:space="preserve"> Woolley</w:t>
      </w:r>
    </w:p>
    <w:p w14:paraId="4982E790" w14:textId="77777777" w:rsidR="0048631A" w:rsidRDefault="00A10BB2" w:rsidP="00627D28">
      <w:r>
        <w:t xml:space="preserve">    </w:t>
      </w:r>
    </w:p>
    <w:p w14:paraId="3DFA64B1" w14:textId="630356C7" w:rsidR="00477C59" w:rsidRDefault="00E31F67">
      <w:r>
        <w:t>8</w:t>
      </w:r>
      <w:r w:rsidR="0032392E">
        <w:t xml:space="preserve">.  </w:t>
      </w:r>
      <w:r w:rsidR="009049A6">
        <w:t>Teacher Appreciation</w:t>
      </w:r>
      <w:r w:rsidR="008C1F5C">
        <w:t xml:space="preserve"> Luncheon - </w:t>
      </w:r>
      <w:r w:rsidR="009049A6">
        <w:t xml:space="preserve">Friday, May </w:t>
      </w:r>
      <w:r w:rsidR="00AC6305">
        <w:t>11</w:t>
      </w:r>
      <w:r w:rsidR="00502023" w:rsidRPr="00502023">
        <w:rPr>
          <w:vertAlign w:val="superscript"/>
        </w:rPr>
        <w:t>th</w:t>
      </w:r>
      <w:r w:rsidR="00502023">
        <w:t xml:space="preserve"> – Texas Roadhouse</w:t>
      </w:r>
    </w:p>
    <w:p w14:paraId="0CFA0BC1" w14:textId="53ED32B7" w:rsidR="00502023" w:rsidRDefault="00502023">
      <w:r>
        <w:t xml:space="preserve">           </w:t>
      </w:r>
      <w:r>
        <w:tab/>
        <w:t xml:space="preserve">Invitations or notices to </w:t>
      </w:r>
      <w:r w:rsidR="00AC6305">
        <w:t xml:space="preserve">teachers?  </w:t>
      </w:r>
      <w:proofErr w:type="gramStart"/>
      <w:r w:rsidR="00AC6305">
        <w:t>RSVP by Friday, May 4</w:t>
      </w:r>
      <w:r w:rsidRPr="00502023">
        <w:rPr>
          <w:vertAlign w:val="superscript"/>
        </w:rPr>
        <w:t>th</w:t>
      </w:r>
      <w:r>
        <w:t>?</w:t>
      </w:r>
      <w:proofErr w:type="gramEnd"/>
      <w:r>
        <w:t xml:space="preserve">  </w:t>
      </w:r>
    </w:p>
    <w:p w14:paraId="49F5AAEC" w14:textId="77777777" w:rsidR="008C1F5C" w:rsidRDefault="00477C59">
      <w:r>
        <w:tab/>
        <w:t>Solicit donations from parents again?</w:t>
      </w:r>
    </w:p>
    <w:p w14:paraId="70AB0AA8" w14:textId="77777777" w:rsidR="003C61E0" w:rsidRDefault="003C61E0" w:rsidP="003C61E0"/>
    <w:p w14:paraId="6CC4B096" w14:textId="77777777" w:rsidR="00226337" w:rsidRDefault="00226337"/>
    <w:p w14:paraId="50B75783" w14:textId="77777777" w:rsidR="00226337" w:rsidRDefault="00226337"/>
    <w:p w14:paraId="24A52185" w14:textId="77777777" w:rsidR="00226337" w:rsidRDefault="00226337"/>
    <w:sectPr w:rsidR="00226337" w:rsidSect="002263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5F1"/>
    <w:multiLevelType w:val="hybridMultilevel"/>
    <w:tmpl w:val="9DC2ABEA"/>
    <w:lvl w:ilvl="0" w:tplc="6F0CAEB4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60449D5"/>
    <w:multiLevelType w:val="hybridMultilevel"/>
    <w:tmpl w:val="4E78AF74"/>
    <w:lvl w:ilvl="0" w:tplc="8318967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C5D5B17"/>
    <w:multiLevelType w:val="hybridMultilevel"/>
    <w:tmpl w:val="6324CA3C"/>
    <w:lvl w:ilvl="0" w:tplc="0D5E1DE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74365A2"/>
    <w:multiLevelType w:val="hybridMultilevel"/>
    <w:tmpl w:val="54DCE072"/>
    <w:lvl w:ilvl="0" w:tplc="9B0EFE7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37"/>
    <w:rsid w:val="0002584C"/>
    <w:rsid w:val="0005572C"/>
    <w:rsid w:val="00055E60"/>
    <w:rsid w:val="0006757A"/>
    <w:rsid w:val="000B522C"/>
    <w:rsid w:val="000E418C"/>
    <w:rsid w:val="0014390B"/>
    <w:rsid w:val="00181641"/>
    <w:rsid w:val="001F272D"/>
    <w:rsid w:val="001F6260"/>
    <w:rsid w:val="0020044D"/>
    <w:rsid w:val="00217E53"/>
    <w:rsid w:val="002258FD"/>
    <w:rsid w:val="00226337"/>
    <w:rsid w:val="0023154B"/>
    <w:rsid w:val="002A0410"/>
    <w:rsid w:val="002F5738"/>
    <w:rsid w:val="0030710E"/>
    <w:rsid w:val="0032392E"/>
    <w:rsid w:val="00372B51"/>
    <w:rsid w:val="003C61E0"/>
    <w:rsid w:val="00400E6C"/>
    <w:rsid w:val="00415A28"/>
    <w:rsid w:val="004448FA"/>
    <w:rsid w:val="00477C59"/>
    <w:rsid w:val="0048631A"/>
    <w:rsid w:val="00490914"/>
    <w:rsid w:val="0049196B"/>
    <w:rsid w:val="004C06FF"/>
    <w:rsid w:val="004E4B60"/>
    <w:rsid w:val="00502023"/>
    <w:rsid w:val="00527127"/>
    <w:rsid w:val="00542EFB"/>
    <w:rsid w:val="00557234"/>
    <w:rsid w:val="0056543C"/>
    <w:rsid w:val="00584979"/>
    <w:rsid w:val="005915DC"/>
    <w:rsid w:val="005A0387"/>
    <w:rsid w:val="005A1C45"/>
    <w:rsid w:val="00627D28"/>
    <w:rsid w:val="00630D8D"/>
    <w:rsid w:val="006550B5"/>
    <w:rsid w:val="006A149D"/>
    <w:rsid w:val="006F788B"/>
    <w:rsid w:val="00732768"/>
    <w:rsid w:val="0078008C"/>
    <w:rsid w:val="0078182B"/>
    <w:rsid w:val="007A1746"/>
    <w:rsid w:val="007E69EC"/>
    <w:rsid w:val="00811699"/>
    <w:rsid w:val="00816B06"/>
    <w:rsid w:val="0084183A"/>
    <w:rsid w:val="0084188B"/>
    <w:rsid w:val="008446D3"/>
    <w:rsid w:val="00847463"/>
    <w:rsid w:val="0086627D"/>
    <w:rsid w:val="008759ED"/>
    <w:rsid w:val="00877995"/>
    <w:rsid w:val="008C1F5C"/>
    <w:rsid w:val="008C2EC0"/>
    <w:rsid w:val="008C2F30"/>
    <w:rsid w:val="008E14CB"/>
    <w:rsid w:val="009049A6"/>
    <w:rsid w:val="009052B4"/>
    <w:rsid w:val="00905497"/>
    <w:rsid w:val="00925178"/>
    <w:rsid w:val="00947C1C"/>
    <w:rsid w:val="009545BA"/>
    <w:rsid w:val="00977D69"/>
    <w:rsid w:val="0099337A"/>
    <w:rsid w:val="009B07CA"/>
    <w:rsid w:val="009B1947"/>
    <w:rsid w:val="009B1EED"/>
    <w:rsid w:val="009C0A18"/>
    <w:rsid w:val="009C1762"/>
    <w:rsid w:val="009D70A5"/>
    <w:rsid w:val="00A004A8"/>
    <w:rsid w:val="00A10BB2"/>
    <w:rsid w:val="00A55737"/>
    <w:rsid w:val="00A634D8"/>
    <w:rsid w:val="00A96E56"/>
    <w:rsid w:val="00AC6305"/>
    <w:rsid w:val="00AE7425"/>
    <w:rsid w:val="00B017D7"/>
    <w:rsid w:val="00B62178"/>
    <w:rsid w:val="00B71A47"/>
    <w:rsid w:val="00BA7001"/>
    <w:rsid w:val="00BB5D77"/>
    <w:rsid w:val="00BD05E5"/>
    <w:rsid w:val="00C964C7"/>
    <w:rsid w:val="00CC0EE5"/>
    <w:rsid w:val="00CE324F"/>
    <w:rsid w:val="00CF61BE"/>
    <w:rsid w:val="00CF765D"/>
    <w:rsid w:val="00DB0159"/>
    <w:rsid w:val="00DB2D8A"/>
    <w:rsid w:val="00DD30E6"/>
    <w:rsid w:val="00DD4D5C"/>
    <w:rsid w:val="00DE54FA"/>
    <w:rsid w:val="00E31F67"/>
    <w:rsid w:val="00E631A7"/>
    <w:rsid w:val="00EF4232"/>
    <w:rsid w:val="00F32060"/>
    <w:rsid w:val="00F52CF7"/>
    <w:rsid w:val="00F62F76"/>
    <w:rsid w:val="00FD07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C99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Macintosh Word</Application>
  <DocSecurity>0</DocSecurity>
  <Lines>10</Lines>
  <Paragraphs>2</Paragraphs>
  <ScaleCrop>false</ScaleCrop>
  <Company>Jordan School District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Bouillon</dc:creator>
  <cp:keywords/>
  <cp:lastModifiedBy>jsd jsd</cp:lastModifiedBy>
  <cp:revision>2</cp:revision>
  <cp:lastPrinted>2018-04-19T23:27:00Z</cp:lastPrinted>
  <dcterms:created xsi:type="dcterms:W3CDTF">2018-04-24T14:23:00Z</dcterms:created>
  <dcterms:modified xsi:type="dcterms:W3CDTF">2018-04-24T14:23:00Z</dcterms:modified>
</cp:coreProperties>
</file>